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2026年徐闻县南华学校“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徐闻县南华学校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29D61CEA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Jon</cp:lastModifiedBy>
  <dcterms:modified xsi:type="dcterms:W3CDTF">2026-04-20T09:32:39Z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7BB325C278EC4C51BBA57DB375AD0B4D_13</vt:lpwstr>
  </property>
  <property fmtid="{D5CDD505-2E9C-101B-9397-08002B2CF9AE}" pid="4" name="KSOTemplateDocerSaveRecord">
    <vt:lpwstr>eyJoZGlkIjoiMzI3NmI1MTRlM2IxMjJiNjhlMjM0ODk0MzZlMjlkNzgiLCJ1c2VySWQiOiIxMTM2MTk2OTY2In0=</vt:lpwstr>
  </property>
</Properties>
</file>