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880" w:firstLineChars="20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instrText xml:space="preserve">HYPERLINK "http://xxgk.sinan.gov.cn/zfxxgk/download/downfile.jsp?classid=0&amp;filename=140513112706164.doc"</w:instrTex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徐闻县纪委监委选调工作人员报名表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fldChar w:fldCharType="end"/>
      </w:r>
    </w:p>
    <w:tbl>
      <w:tblPr>
        <w:tblStyle w:val="4"/>
        <w:tblpPr w:leftFromText="180" w:rightFromText="180" w:vertAnchor="text" w:horzAnchor="page" w:tblpX="1499" w:tblpY="517"/>
        <w:tblOverlap w:val="never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308"/>
        <w:gridCol w:w="1146"/>
        <w:gridCol w:w="945"/>
        <w:gridCol w:w="1155"/>
        <w:gridCol w:w="767"/>
        <w:gridCol w:w="743"/>
        <w:gridCol w:w="802"/>
        <w:gridCol w:w="341"/>
        <w:gridCol w:w="3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9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9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left="-57" w:leftChars="-27" w:right="-57"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</w:trPr>
        <w:tc>
          <w:tcPr>
            <w:tcW w:w="9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入 党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时 间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参加工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份</w:t>
            </w:r>
          </w:p>
          <w:p>
            <w:pPr>
              <w:adjustRightInd w:val="0"/>
              <w:snapToGrid w:val="0"/>
              <w:ind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</w:rPr>
              <w:t>公务员登记时间</w:t>
            </w:r>
          </w:p>
        </w:tc>
        <w:tc>
          <w:tcPr>
            <w:tcW w:w="325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40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全日制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258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4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  职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57" w:firstLine="360" w:firstLineChars="1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258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0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</w:rPr>
              <w:t>现工作岗位及职务</w:t>
            </w:r>
          </w:p>
        </w:tc>
        <w:tc>
          <w:tcPr>
            <w:tcW w:w="686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20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  <w:lang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</w:rPr>
              <w:t>年年度考核结果</w:t>
            </w:r>
          </w:p>
        </w:tc>
        <w:tc>
          <w:tcPr>
            <w:tcW w:w="686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20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  <w:lang w:val="en-US" w:eastAsia="zh-CN"/>
              </w:rPr>
              <w:t>报考职位</w:t>
            </w:r>
          </w:p>
        </w:tc>
        <w:tc>
          <w:tcPr>
            <w:tcW w:w="361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  <w:lang w:eastAsia="zh-CN"/>
              </w:rPr>
              <w:t>县纪委监委（委机关及派驻机构）</w:t>
            </w:r>
            <w:r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5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  <w:lang w:eastAsia="zh-CN"/>
              </w:rPr>
              <w:t>县委巡察机构</w:t>
            </w:r>
            <w:r>
              <w:rPr>
                <w:rFonts w:hint="eastAsia" w:ascii="宋体" w:hAnsi="宋体" w:eastAsia="宋体" w:cs="宋体"/>
                <w:color w:val="auto"/>
                <w:spacing w:val="-1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0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left="-57" w:leftChars="-27" w:right="-57" w:firstLine="120" w:firstLine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 份 证 号</w:t>
            </w:r>
          </w:p>
        </w:tc>
        <w:tc>
          <w:tcPr>
            <w:tcW w:w="28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4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9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是否愿意服从组织安排（请选择打√）</w:t>
            </w:r>
          </w:p>
        </w:tc>
        <w:tc>
          <w:tcPr>
            <w:tcW w:w="18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4" w:hRule="atLeast"/>
        </w:trPr>
        <w:tc>
          <w:tcPr>
            <w:tcW w:w="6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</w:t>
            </w:r>
          </w:p>
          <w:p>
            <w:pPr>
              <w:adjustRightInd w:val="0"/>
              <w:snapToGrid w:val="0"/>
              <w:ind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作</w:t>
            </w:r>
          </w:p>
          <w:p>
            <w:pPr>
              <w:adjustRightInd w:val="0"/>
              <w:snapToGrid w:val="0"/>
              <w:ind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ind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-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32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485" w:tblpY="124"/>
        <w:tblOverlap w:val="never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7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exact"/>
        </w:trPr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7270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本表所填写内容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 w:val="24"/>
              </w:rPr>
              <w:t>所提交的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相关资料</w:t>
            </w:r>
            <w:r>
              <w:rPr>
                <w:rFonts w:hint="eastAsia" w:ascii="宋体" w:hAnsi="宋体" w:cs="宋体"/>
                <w:kern w:val="0"/>
                <w:sz w:val="24"/>
              </w:rPr>
              <w:t>真实有效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4"/>
              </w:rPr>
              <w:t>如有虚假，本人愿承担由此产生的一切后果。</w:t>
            </w:r>
          </w:p>
          <w:p>
            <w:pPr>
              <w:widowControl/>
              <w:ind w:firstLine="2880" w:firstLineChars="1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2880" w:firstLineChars="1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2880" w:firstLineChars="1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2880" w:firstLineChars="1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本人签名（按手印）：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exact"/>
        </w:trPr>
        <w:tc>
          <w:tcPr>
            <w:tcW w:w="15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所在单位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270" w:type="dxa"/>
          </w:tcPr>
          <w:p>
            <w:pPr>
              <w:widowControl/>
              <w:ind w:right="480" w:firstLine="54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 w:firstLine="54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 w:firstLine="54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 w:firstLine="2160" w:firstLineChars="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 w:firstLine="2160" w:firstLineChars="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 w:firstLine="2160" w:firstLineChars="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 w:firstLine="2160" w:firstLineChars="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 w:firstLine="2160" w:firstLineChars="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 w:firstLine="2160" w:firstLineChars="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 w:firstLine="3840" w:firstLineChars="16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exact"/>
        </w:trPr>
        <w:tc>
          <w:tcPr>
            <w:tcW w:w="15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县纪委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意见</w:t>
            </w:r>
          </w:p>
        </w:tc>
        <w:tc>
          <w:tcPr>
            <w:tcW w:w="7270" w:type="dxa"/>
          </w:tcPr>
          <w:p>
            <w:pPr>
              <w:widowControl/>
              <w:ind w:right="48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 w:firstLine="3840" w:firstLineChars="16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NWNhMzYyYTg0MmRjMzE0YTZjNjA0NTBkYjA4ODAifQ=="/>
  </w:docVars>
  <w:rsids>
    <w:rsidRoot w:val="00000000"/>
    <w:rsid w:val="29C7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640" w:firstLineChars="200"/>
    </w:pPr>
    <w:rPr>
      <w:rFonts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2024-07-10T08:33:58Z</dcterms:created>
  <dc:creator>Administrator</dc:creator>
  <cp:lastModifiedBy>momo</cp:lastModifiedBy>
  <dcterms:modified xsi:type="dcterms:W3CDTF">2024-07-10T08:34:32Z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258C36F915164C4FA61BE9AD90E62E3E_12</vt:lpwstr>
  </property>
</Properties>
</file>